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F0" w:rsidRPr="00525DF0" w:rsidRDefault="00525DF0" w:rsidP="00525DF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525DF0" w:rsidRPr="00063A55" w:rsidRDefault="00525DF0" w:rsidP="00525DF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комиссии 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делам несовершеннолетних 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защите их прав при Правительстве </w:t>
      </w:r>
      <w:r w:rsidRPr="0006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области </w:t>
      </w:r>
    </w:p>
    <w:p w:rsidR="00063A55" w:rsidRPr="00063A55" w:rsidRDefault="00525DF0" w:rsidP="00525DF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29.09.2022 №  5/4</w:t>
      </w:r>
      <w:r w:rsidR="00647EE0" w:rsidRPr="0006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DF0" w:rsidRPr="00063A55" w:rsidRDefault="00647EE0" w:rsidP="00525DF0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3A55" w:rsidRPr="00063A55">
        <w:rPr>
          <w:rFonts w:ascii="Times New Roman" w:hAnsi="Times New Roman" w:cs="Times New Roman"/>
          <w:sz w:val="24"/>
          <w:szCs w:val="24"/>
        </w:rPr>
        <w:t>с изм. от 19.12.2023 № 4/7</w:t>
      </w:r>
      <w:r w:rsidRPr="00063A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5DF0" w:rsidRPr="00525DF0" w:rsidRDefault="00525DF0" w:rsidP="00525D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525DF0" w:rsidP="00525D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165387" w:rsidP="00525D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РЕКОМЕНДАЦИИ </w:t>
      </w:r>
    </w:p>
    <w:p w:rsidR="00525DF0" w:rsidRPr="00525DF0" w:rsidRDefault="00525DF0" w:rsidP="00525D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организации межведомственного взаимодействия по выявлению и учету несовершеннолетних, систематически пропускающих по неуважительным причинам учебные занятия в образовательных организациях, </w:t>
      </w:r>
    </w:p>
    <w:p w:rsidR="00525DF0" w:rsidRPr="00525DF0" w:rsidRDefault="00525DF0" w:rsidP="00525D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расположенных на территории Ярославской области</w:t>
      </w:r>
    </w:p>
    <w:p w:rsidR="00525DF0" w:rsidRPr="00525DF0" w:rsidRDefault="00525DF0" w:rsidP="00525D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525DF0" w:rsidP="00525D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0"/>
      <w:bookmarkEnd w:id="0"/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525DF0" w:rsidRPr="00525DF0" w:rsidRDefault="00525DF0" w:rsidP="00525DF0">
      <w:pPr>
        <w:shd w:val="clear" w:color="auto" w:fill="FFFFFF"/>
        <w:tabs>
          <w:tab w:val="left" w:pos="538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525DF0" w:rsidP="0052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Методические рекомендации по организации межведомственного взаимодействия по выявлению и учету несовершеннолетних, систематически пропускающих по неуважительным причинам учебные занятия в образовательных организациях, расположенных на территории Ярославской области (далее – Методические рекомендации), адресованы </w:t>
      </w:r>
      <w:r w:rsidR="00137455" w:rsidRPr="00B12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13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Ярославской области, органам местного самоуправления, осуществляющим управление в сфере образования (далее – орган, осуществляющий управление в сфере образования), образовательным организациям, комиссиям по делам несовершеннолетних и защите их прав, территориальным органам внутренних дел.</w:t>
      </w:r>
    </w:p>
    <w:p w:rsidR="00525DF0" w:rsidRPr="00525DF0" w:rsidRDefault="00525DF0" w:rsidP="0052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Методические рекомендации разработаны в соответствии с федеральным и региональным законодательством: Конституцией Российской Федерации, Семейным кодексом Российской Федерации, Федеральным законом от 29 декабря 2012 года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несовершеннолетних»; законом Ярославской области от 5 июля 2013 года № 40-з «О комиссиях по делам несовершеннолетних и защите их прав в Ярославской области».</w:t>
      </w:r>
    </w:p>
    <w:p w:rsidR="00525DF0" w:rsidRPr="00525DF0" w:rsidRDefault="00525DF0" w:rsidP="0052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рекомендациях учтены положения, изложенные в:</w:t>
      </w:r>
    </w:p>
    <w:p w:rsidR="00525DF0" w:rsidRPr="00525DF0" w:rsidRDefault="00525DF0" w:rsidP="00525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рекомендациях по вопросам совершенствования индивидуальной профилактической работы с обучающимися с девиантным поведением (письмо Министерства образования и науки Российской Федерации от 28 апреля 2016 года № АК-923/07);</w:t>
      </w:r>
    </w:p>
    <w:p w:rsidR="00525DF0" w:rsidRPr="00525DF0" w:rsidRDefault="00525DF0" w:rsidP="00525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Рекомендациях по совершенствованию работы с детьми, состоящими на различных видах учета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указанные лица (письмо Министерства образования и науки Российской Федерации от 19 декабря 2017 года № 07-7453);</w:t>
      </w:r>
    </w:p>
    <w:p w:rsidR="00525DF0" w:rsidRPr="00525DF0" w:rsidRDefault="00525DF0" w:rsidP="00525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рекомендациях по совершенствованию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 (письмо Министерства просвещения Российской Федерации от 20 августа 2020 года № 07-4977);</w:t>
      </w:r>
    </w:p>
    <w:p w:rsidR="00525DF0" w:rsidRPr="00525DF0" w:rsidRDefault="00525DF0" w:rsidP="00525D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рекомендациях для территориальных комиссий по делам несовершеннолетних и защите их прав Ярославской области по организации и проведению индивидуальной профилактической работы в отношении несовершеннолетних, находящихся в социально опасном положении (утверждены 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комиссии по делам несовершеннолетних и защите их прав при Правительстве Ярославской области от 23.04.2015 № 5/2).</w:t>
      </w:r>
    </w:p>
    <w:p w:rsidR="00525DF0" w:rsidRPr="00525DF0" w:rsidRDefault="00525DF0" w:rsidP="0052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Методические рекомендации направлены на совершенствование работы по выявлению, учету и оказанию социально-психологической и педагогической помощи несовершеннолетним, систематически пропускающим по неуважительным причинам учебные занятия в образовательных организациях, формирование единообразного системного подхода к организации в образовательных организациях превентивной, мониторинговой, социально-психологической и педагогической деятельности в отношении обучающихся несовершеннолетних.</w:t>
      </w:r>
    </w:p>
    <w:p w:rsidR="00525DF0" w:rsidRPr="00525DF0" w:rsidRDefault="00525DF0" w:rsidP="0052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 Методических рекомендациях используются следующие основные понятия: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–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– физическое лицо, осваивающее образовательную программу;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несовершеннолетние, систематически пропускающие по неуважительным причинам учебные занятия в образовательных организациях, – обучающиеся, не посетившие без уважительной причины более 20% учебных занятий от общего количества учебных занятий, установленных в данном месяце в образовательных организациях;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несовершеннолетних, систематически пропускающих по неуважительным причинам учебные занятия в образовательных организациях, – система мер, осуществляемая образовательной организацией в отношении обучающегося несовершеннолетнего, направленных на выявление и устранение неуважительных причин пропусков учебных занятий ребенком и условий, способствующих пропускам учебных занятий в образовательном учреждении, а также на оказание несовершеннолетним с отклонениями в поведении либо имеющим проблемы в обучении социально-психологической и педагогической помощи.</w:t>
      </w:r>
    </w:p>
    <w:p w:rsidR="00525DF0" w:rsidRPr="00525DF0" w:rsidRDefault="00525DF0" w:rsidP="0052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Уважительными причинами пропусков несовершеннолетними учебных занятий в образовательных организациях признаются обстоятельства, объективно препятствующие посещению несовершеннолетними учебных занятий в образовательных организациях: 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(при наличии подтверждающего документа из медицинской организации);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обстоятельства (при наличии заявления родителей (законных представителей) о необходимости пропусков учебных занятий ребенком и подтверждении обязательств о принятии ими мер по продолжению освоения несовершеннолетним образовательных программ в период его отсутствия в образовательной организации);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спортивных, массовых, оздоровительных и иных мероприятиях (при наличии документов, подтверждающих участие);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причины, установленные локальными нормативными актами образовательной организации.</w:t>
      </w:r>
    </w:p>
    <w:p w:rsidR="00525DF0" w:rsidRPr="00525DF0" w:rsidRDefault="00525DF0" w:rsidP="00525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Неуважительными причинами пропусков несовершеннолетними учебных занятий в образовательных организациях признаются: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 личного характера (отсутствие интереса к обучению, </w:t>
      </w:r>
      <w:proofErr w:type="spellStart"/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антиобщественное и противоправное поведение, низкая успеваемость (</w:t>
      </w:r>
      <w:proofErr w:type="spellStart"/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неосвоение</w:t>
      </w:r>
      <w:proofErr w:type="spellEnd"/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программ) и иные);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неразрешенной конфликтной ситуации с другими несовершеннолетними обучающимися, педагогами;</w:t>
      </w:r>
    </w:p>
    <w:p w:rsidR="00525DF0" w:rsidRPr="00525DF0" w:rsidRDefault="00525DF0" w:rsidP="00525D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причины, установленные локальными нормативными актами образовательной организации либо признанные таковыми коллегиальным органом, 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структурным подразделением, наделенным образовательной организацией соответствующими полномочиями в указанной сфере.</w:t>
      </w:r>
    </w:p>
    <w:p w:rsidR="00525DF0" w:rsidRPr="00525DF0" w:rsidRDefault="00525DF0" w:rsidP="00525DF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525DF0" w:rsidP="00525D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 Организация межведомственного взаимодействия по выявлению </w:t>
      </w:r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учету несовершеннолетних, систематически пропускающих </w:t>
      </w:r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неуважительным причинам учебные занятия в образовательных организациях</w:t>
      </w:r>
    </w:p>
    <w:p w:rsidR="00525DF0" w:rsidRPr="00525DF0" w:rsidRDefault="00525DF0" w:rsidP="00525D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525DF0" w:rsidP="0052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137455" w:rsidRPr="00B12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13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Ярославской области:</w:t>
      </w:r>
    </w:p>
    <w:p w:rsidR="00525DF0" w:rsidRPr="00525DF0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статистический учет количества несовершеннолетних, систематически пропускающих по неуважительным причинам учебные занятия в образовательных организациях на территории Ярославской области;</w:t>
      </w:r>
    </w:p>
    <w:p w:rsidR="00525DF0" w:rsidRPr="00525DF0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информацию о несовершеннолетних, систематически пропускающих по неуважительным причинам учебные занятия в образовательных организациях, и принимаемых мерах по сокращению численности обучающихся указанной категории, представленную органами местного самоуправления, осуществляющими управление в сфере образования;</w:t>
      </w:r>
    </w:p>
    <w:p w:rsidR="00525DF0" w:rsidRPr="00525DF0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в пределах своей компетенции по повышению эффективности организации в образовательных организациях превентивной, мониторинговой, социально-психологической и педагогической деятельности в отношении обучающихся несовершеннолетних, систематически пропускающих по неуважительным причинам учебные занятия;</w:t>
      </w:r>
    </w:p>
    <w:p w:rsidR="00525DF0" w:rsidRPr="00525DF0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 (до 1 ноября, до 1 июня) информирует о несовершеннолетних, систематически пропускающих по неуважительным причинам учебные занятия в образовательных организациях, принимаемых мерах по сокращению численности обучающихся указанной категории Министерство просвещения Российской Федерации, комиссию по делам несовершеннолетних и защите их прав при Правительстве Ярославской области.</w:t>
      </w:r>
    </w:p>
    <w:p w:rsidR="00525DF0" w:rsidRPr="001104E7" w:rsidRDefault="00525DF0" w:rsidP="00525D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 местного самоуправления, осуществляющий управление в сфере образования:</w:t>
      </w:r>
    </w:p>
    <w:p w:rsidR="00525DF0" w:rsidRPr="001104E7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персонифицированный учет несовершеннолетних, систематически пропускающих по неуважительным причинам учебные занятия в образовательных организациях на территории муниципального образования;</w:t>
      </w:r>
    </w:p>
    <w:p w:rsidR="00525DF0" w:rsidRPr="001104E7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анализ причин и условий пропусков несовершеннолетними учебных занятий в образовательных организациях по неуважительным причинам;</w:t>
      </w:r>
    </w:p>
    <w:p w:rsidR="00525DF0" w:rsidRPr="001104E7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раза в год (до 15 октября и до 15 мая) информирует </w:t>
      </w:r>
      <w:r w:rsidR="00137455" w:rsidRPr="00B12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13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Ярославской области о несовершеннолетних, систематически пропускающих по неуважительным причинам учебные занятия в образовательных организациях;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категории;</w:t>
      </w:r>
    </w:p>
    <w:p w:rsidR="00525DF0" w:rsidRPr="001104E7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октября, 15 января, 15 апреля, 15 июня информирует территориальную комиссию по делам несовершеннолетних и защите их прав о   несовершеннолетних, систематически пропускающих по неуважительным причинам учебные занятия в 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категории;</w:t>
      </w:r>
    </w:p>
    <w:p w:rsidR="00525DF0" w:rsidRPr="00525DF0" w:rsidRDefault="00525DF0" w:rsidP="00525DF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в пределах своей компетенции по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устранению причин и условий в образовательных организациях, способствующих пропускам несовершеннолетними учебных занятий.</w:t>
      </w:r>
    </w:p>
    <w:p w:rsidR="00525DF0" w:rsidRPr="00525DF0" w:rsidRDefault="00525DF0" w:rsidP="0062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Образовательные организации:</w:t>
      </w:r>
    </w:p>
    <w:p w:rsidR="00525DF0" w:rsidRPr="00525DF0" w:rsidRDefault="00525DF0" w:rsidP="0062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 С целью выявления и учета несовершеннолетних, систематически пропускающих по неуважительным причинам учебные занятия в образовательных организациях: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организуют ежедневный контроль за посещаемостью обучающимися учебных занятий;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выясняют в течение одного дня причины пропуска несовершеннолетним учебных занятий (учебного занятия, учебного дня);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в течение одного дня (с момента выявления) родителей (законных представителей) несовершеннолетнего о пропуске им занятий, о необходимости устранения причин, способствовавших пропуску занятий;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октября, 10 января, 10 апреля, 10 июня (если иные сроки не установлены органом местного самоуправления, осуществляющим управление в сфере образования) информируют орган местного самоуправления, осуществляющий управление в сфере образования, о несовершеннолетних, систематически пропускающих по неуважительным причинам учебные занятия в образовательных организациях, об итогах анализа причин и условий пропусков несовершеннолетними учебных занятий, о принимаемых мерах по сокращению численности обучающихся указанной категории.</w:t>
      </w:r>
    </w:p>
    <w:p w:rsidR="00525DF0" w:rsidRPr="00525DF0" w:rsidRDefault="00525DF0" w:rsidP="0062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 С целью организации социально-психологической и педагогической работы с несовершеннолетними, систематически пропускающими по неуважительным причинам учебные занятия в образовательных организациях: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 и ведут персонифицированный учет несовершеннолетних, систематически пропускающих по неуважительным причинам учебные занятия в образовательных организациях;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меры по сокращению численности обучающихся указанной категории:</w:t>
      </w:r>
    </w:p>
    <w:p w:rsidR="00525DF0" w:rsidRPr="00525DF0" w:rsidRDefault="00525DF0" w:rsidP="0062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выясняют и анализируют причины и условия пропусков несовершеннолетними учебных занятий в образовательных организациях по неуважительным причинам;</w:t>
      </w:r>
    </w:p>
    <w:p w:rsidR="00525DF0" w:rsidRPr="00525DF0" w:rsidRDefault="00525DF0" w:rsidP="0062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индивидуальную профилактическую работу с несовершеннолетними, систематически пропускающими по неуважительным причинам учебные занятия;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территориальный орган внутренних дел о случаях выявления фактов неисполнения (ненадлежащего исполнения) родителями (законными представителями) несовершеннолетних обязанностей по воспитанию, обучению несовершеннолетних.</w:t>
      </w:r>
    </w:p>
    <w:p w:rsidR="00525DF0" w:rsidRPr="00525DF0" w:rsidRDefault="00525DF0" w:rsidP="0062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Комиссия по делам несовершеннолетних и защите их прав при Правительстве Ярославской области анализирует информацию о несовершеннолетних, систематически пропускающих по неуважительным причинам учебные занятия в образовательных организациях, принимаемых мерах по сокращению численности обучающихся указанной категории, представленную </w:t>
      </w:r>
      <w:bookmarkStart w:id="1" w:name="_GoBack"/>
      <w:r w:rsidR="00137455" w:rsidRPr="00B12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bookmarkEnd w:id="1"/>
      <w:r w:rsidR="0013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Ярославской области, и при выявлении недостатков в работе органов и учреждений сферы образования по недопущению несовершеннолетними систематических пропусков учебных занятий по неуважительным причинам принимает меры в рамках установленных полномочий.</w:t>
      </w:r>
    </w:p>
    <w:p w:rsidR="00525DF0" w:rsidRPr="001104E7" w:rsidRDefault="00525DF0" w:rsidP="0062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Территориальные комиссии по делам несов</w:t>
      </w:r>
      <w:r w:rsidR="00373F14"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ершеннолетних и защите их прав:</w:t>
      </w:r>
    </w:p>
    <w:p w:rsidR="00525DF0" w:rsidRPr="001104E7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сверяют информацию о несовершеннолетних, систематически пропускающих по неуважительным причинам учебные занятия в образовательных организациях, представленную органом местного самоуправления, осуществляющим управление в сфере образования, с банками данных несовершеннолетних и семей, находящихся в социально опасном положении, в отношении которых территориальными комиссиями организована индивидуальная профилактическая работа, принимают меры по внесению изменений и дополнений в индивидуальную профилактическую работу с несовершеннолетними и семьями, находящимися в социально опасном положении, с учетом полученной информации;</w:t>
      </w:r>
    </w:p>
    <w:p w:rsidR="00525DF0" w:rsidRPr="001104E7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 меры, принимаемые образовательными организациями по недопущению несовершеннолетними систематических пропусков учебных занятий по неуважительным причинам;</w:t>
      </w:r>
    </w:p>
    <w:p w:rsidR="00525DF0" w:rsidRPr="001104E7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принимают меры в рамках установленных полномочий при выявлении недостатков в работе образовательных организаций по недопущению несовершеннолетними систематических пропусков учебных занятий по неуважительным причинам.</w:t>
      </w:r>
    </w:p>
    <w:p w:rsidR="00525DF0" w:rsidRPr="001104E7" w:rsidRDefault="00525DF0" w:rsidP="0062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Территориальные органы внутренних дел при получении информации из образовательных организаций:</w:t>
      </w:r>
    </w:p>
    <w:p w:rsidR="00525DF0" w:rsidRPr="001104E7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 установленном порядке ее регистрацию и проверку фактов, изложенных в обращении;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принимают решения о составлении протокола об административном правонарушении, предусмотренном ч. 1 ст. 5.35 КоАП РФ, либо об отказе в возбуждении дела об административном правонарушении в отношении родителей (законных представителей) несовершеннолетних;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протоколы об административных правонарушениях для принятия решения в территориальные комиссии по делам несовершеннолетних и защите их прав.</w:t>
      </w:r>
    </w:p>
    <w:p w:rsidR="00525DF0" w:rsidRPr="00525DF0" w:rsidRDefault="00525DF0" w:rsidP="0062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525DF0" w:rsidP="0062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Организация индивидуальной профилактической работы с несовершеннолетними, систематически пропускающими по неуважительным причинам учебные занятия в образовательных организациях</w:t>
      </w:r>
    </w:p>
    <w:p w:rsidR="00525DF0" w:rsidRPr="00525DF0" w:rsidRDefault="00525DF0" w:rsidP="0062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525DF0" w:rsidRDefault="00525DF0" w:rsidP="0062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Органы местного самоуправления, осуществляющие управление в сфере образования, в целях совершенствования организации индивидуальной профилактической работы с несовершеннолетними, систематически пропускающими по неуважительным причинам учебные занятия: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дополнительные меры по организации мероприятий, направленных на повышение квалификации в сфере организации воспитательной работы классных руководителей, педагогов образовательных организаций с наиболее высокими показателями численности несовершеннолетних, систематически пропускающих по неуважительным причинам учебные занятия;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проведение семинаров, заседаний круглых столов и иных мероприятий для педагогов по распространению опыта оказания социально-психологической и педагогической помощи несовершеннолетним обучающимся и их родителям (законным представителям), выявления и устранения неуважительных причин пропусков обучающимися занятий, разрешения межличностных и детско-родительских конфликтных ситуаций;</w:t>
      </w:r>
    </w:p>
    <w:p w:rsidR="00525DF0" w:rsidRPr="00525DF0" w:rsidRDefault="00525DF0" w:rsidP="006251B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мониторинг состояния воспитательной работы в образовательных организациях, анализируют итоги диагностики, проводимой образовательными организациями по выявлению комфортности пребывания несовершеннолетних в детском коллективе, образовательной организации.</w:t>
      </w:r>
    </w:p>
    <w:p w:rsidR="00525DF0" w:rsidRPr="00525DF0" w:rsidRDefault="00525DF0" w:rsidP="00625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Образовательные организации в рамках проведения индивидуальной профилактической работы с несовершеннолетними, систематически пропускающими по неуважительным причинам учебные занятия: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посещение обучающегося несовершеннолетнего, систематически пропускающего по неуважительным причинам учебные занятия по месту проживания, с целью выяснения причин пропусков занятий, условий проживания и воспитания ребенка, проведения беседы с несовершеннолетним, его родителями (законными представителями);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порядок информирования родителей (законных представителей) несовершеннолетнего о пропуске им учебных занятий (учебного занятия, учебного дня);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(в случае выявления) меры по урегулированию конфликтных ситуаций, обеспечению наблюдения за динамикой межличностных отношений после снятия остроты либо завершения конфликта, в том числе после примирения сторон;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принимают (в случае выявления) меры по обеспечению повышения успеваемости обучающегося, организации дополнительных занятий по учебным предметам, дополнительные меры по педагогическому сопровождению процесса обучения несовершеннолетнего;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меры по оказанию несовершеннолетним, систематически пропускающим по неуважительным причинам учебные занятия, с отклонениями в поведении либо имеющим проблемы в обучении, социально-психологической и педагогической помощи;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положительной динамики посещаемости несовершеннолетним учебных занятий организуют рассмотрение вопроса о </w:t>
      </w:r>
      <w:proofErr w:type="spellStart"/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непосещаемости</w:t>
      </w:r>
      <w:proofErr w:type="spellEnd"/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учебных занятий на заседании коллегиального органа, структурного подразделения, наделенного образовательной организацией соответствующими полномочиями в указанной сфере, с приглашением несовершеннолетнего и его родителей (законных представителей);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реализуют план индивидуальной профилактической работы с несовершеннолетним, включающий меры по оказанию социально-психологической и педагогической помощи, организации досуговой занятости, проведению профилактических бесед с родителями (законными представителями);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обеспечивают:</w:t>
      </w:r>
    </w:p>
    <w:p w:rsidR="00525DF0" w:rsidRPr="00525DF0" w:rsidRDefault="00525DF0" w:rsidP="00D23E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проведения педагогами индивидуальной профилактической работы с несовершеннолетним, осуществление контроля за исполнением плана индивидуальной профилактической работы;</w:t>
      </w:r>
    </w:p>
    <w:p w:rsidR="00525DF0" w:rsidRPr="00525DF0" w:rsidRDefault="00525DF0" w:rsidP="00D23E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результативности оказания социально-психологической и педагогической помощи, профилактических мер, принятых в отношении обучающегося классным руководителем, педагогом-психологом, социальным педагогом в целях устранения выявленных причин пропусков учебных занятий;</w:t>
      </w:r>
    </w:p>
    <w:p w:rsidR="00525DF0" w:rsidRPr="00525DF0" w:rsidRDefault="00525DF0" w:rsidP="00D23E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D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превентивные мероприятия в отношении обучающихся в классном коллективе с несовершеннолетним, пропускающим по неуважительным причинам учебные занятия, по формированию интереса к учебной деятельности, воспитанию ответственности; мероприятия, направленные на сплочение коллектива.</w:t>
      </w:r>
    </w:p>
    <w:p w:rsidR="00EC67E4" w:rsidRDefault="00EC67E4" w:rsidP="00D23EBE">
      <w:pPr>
        <w:ind w:firstLine="709"/>
      </w:pPr>
    </w:p>
    <w:sectPr w:rsidR="00EC67E4" w:rsidSect="00D3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1FB"/>
    <w:multiLevelType w:val="hybridMultilevel"/>
    <w:tmpl w:val="0DF0204A"/>
    <w:lvl w:ilvl="0" w:tplc="0722E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B74A4E"/>
    <w:multiLevelType w:val="hybridMultilevel"/>
    <w:tmpl w:val="C8F84B10"/>
    <w:lvl w:ilvl="0" w:tplc="CC405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44045"/>
    <w:multiLevelType w:val="hybridMultilevel"/>
    <w:tmpl w:val="B04010B0"/>
    <w:lvl w:ilvl="0" w:tplc="0722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14518"/>
    <w:multiLevelType w:val="hybridMultilevel"/>
    <w:tmpl w:val="A2169EBE"/>
    <w:lvl w:ilvl="0" w:tplc="CC405EF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7187"/>
    <w:rsid w:val="00063A55"/>
    <w:rsid w:val="001104E7"/>
    <w:rsid w:val="00137455"/>
    <w:rsid w:val="00165387"/>
    <w:rsid w:val="0023330F"/>
    <w:rsid w:val="00373F14"/>
    <w:rsid w:val="003A117D"/>
    <w:rsid w:val="00525DF0"/>
    <w:rsid w:val="00561993"/>
    <w:rsid w:val="00624C4B"/>
    <w:rsid w:val="006251B0"/>
    <w:rsid w:val="00647EE0"/>
    <w:rsid w:val="00893DAB"/>
    <w:rsid w:val="00A4152B"/>
    <w:rsid w:val="00B12E6F"/>
    <w:rsid w:val="00B864C0"/>
    <w:rsid w:val="00B9235B"/>
    <w:rsid w:val="00BC7187"/>
    <w:rsid w:val="00C57E6B"/>
    <w:rsid w:val="00D23EBE"/>
    <w:rsid w:val="00D342E2"/>
    <w:rsid w:val="00EC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Григорьевна</dc:creator>
  <cp:lastModifiedBy>fedorova_ir</cp:lastModifiedBy>
  <cp:revision>2</cp:revision>
  <dcterms:created xsi:type="dcterms:W3CDTF">2024-02-14T11:47:00Z</dcterms:created>
  <dcterms:modified xsi:type="dcterms:W3CDTF">2024-02-14T11:47:00Z</dcterms:modified>
</cp:coreProperties>
</file>